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E2E" w:rsidRDefault="000A2E2E" w14:paraId="7B5CAEB5" w14:textId="77777777"/>
    <w:p w:rsidRPr="00911A86" w:rsidR="00911A86" w:rsidP="00911A86" w:rsidRDefault="00911A86" w14:paraId="7848EC2D" w14:textId="77777777"/>
    <w:p w:rsidR="00290E95" w:rsidP="00290E95" w:rsidRDefault="00290E95" w14:paraId="0896D6F4" w14:textId="77777777">
      <w:pPr>
        <w:spacing w:after="0"/>
        <w:rPr>
          <w:b/>
          <w:bCs/>
        </w:rPr>
      </w:pPr>
    </w:p>
    <w:p w:rsidR="24646309" w:rsidP="24646309" w:rsidRDefault="24646309" w14:paraId="0C829472" w14:textId="0E878C90">
      <w:pPr>
        <w:spacing w:after="0" w:line="240" w:lineRule="auto"/>
        <w:rPr>
          <w:b w:val="1"/>
          <w:bCs w:val="1"/>
        </w:rPr>
      </w:pPr>
    </w:p>
    <w:p w:rsidR="24646309" w:rsidP="24646309" w:rsidRDefault="24646309" w14:paraId="0D1DDB85" w14:textId="62E178DE">
      <w:pPr>
        <w:spacing w:after="0" w:line="240" w:lineRule="auto"/>
        <w:rPr>
          <w:b w:val="1"/>
          <w:bCs w:val="1"/>
        </w:rPr>
      </w:pPr>
    </w:p>
    <w:p w:rsidR="24646309" w:rsidP="24646309" w:rsidRDefault="24646309" w14:paraId="3DF09EF3" w14:textId="7ACEF6C7">
      <w:pPr>
        <w:spacing w:after="0" w:line="240" w:lineRule="auto"/>
        <w:rPr>
          <w:b w:val="1"/>
          <w:bCs w:val="1"/>
        </w:rPr>
      </w:pPr>
    </w:p>
    <w:p w:rsidR="24646309" w:rsidP="24646309" w:rsidRDefault="24646309" w14:paraId="560B3149" w14:textId="421733CC">
      <w:pPr>
        <w:spacing w:after="0" w:line="240" w:lineRule="auto"/>
        <w:rPr>
          <w:b w:val="1"/>
          <w:bCs w:val="1"/>
        </w:rPr>
      </w:pPr>
    </w:p>
    <w:p w:rsidR="059286F9" w:rsidP="059286F9" w:rsidRDefault="059286F9" w14:paraId="1AC59BEC" w14:textId="3483D224">
      <w:pPr>
        <w:spacing w:after="0" w:line="240" w:lineRule="auto"/>
        <w:rPr>
          <w:b w:val="1"/>
          <w:bCs w:val="1"/>
        </w:rPr>
      </w:pPr>
    </w:p>
    <w:p w:rsidR="00290E95" w:rsidP="0044766A" w:rsidRDefault="00290E95" w14:paraId="252F8DD9" w14:textId="3FFA8396">
      <w:pPr>
        <w:spacing w:after="0" w:line="240" w:lineRule="auto"/>
        <w:rPr>
          <w:b/>
          <w:bCs/>
        </w:rPr>
      </w:pPr>
      <w:r w:rsidRPr="00951F83">
        <w:rPr>
          <w:b/>
          <w:bCs/>
        </w:rPr>
        <w:t>Beste ouder(s)/verzorger(s),</w:t>
      </w:r>
    </w:p>
    <w:p w:rsidRPr="00951F83" w:rsidR="00290E95" w:rsidP="0044766A" w:rsidRDefault="00290E95" w14:paraId="2C618205" w14:textId="77777777">
      <w:pPr>
        <w:spacing w:after="0" w:line="240" w:lineRule="auto"/>
        <w:rPr>
          <w:b/>
          <w:bCs/>
        </w:rPr>
      </w:pPr>
    </w:p>
    <w:p w:rsidR="00290E95" w:rsidP="0044766A" w:rsidRDefault="00EA5081" w14:paraId="33C5B888" w14:textId="65802B72">
      <w:pPr>
        <w:spacing w:after="0" w:line="240" w:lineRule="auto"/>
      </w:pPr>
      <w:r>
        <w:t>Het nieuwe basketbalseizoen is begonnen!</w:t>
      </w:r>
    </w:p>
    <w:p w:rsidR="00466B6A" w:rsidP="0044766A" w:rsidRDefault="00290E95" w14:paraId="7FF2C68B" w14:textId="77777777">
      <w:pPr>
        <w:spacing w:after="0" w:line="240" w:lineRule="auto"/>
      </w:pPr>
      <w:r w:rsidRPr="00951F83">
        <w:t xml:space="preserve">Samen met u kijken we uit naar een jaar vol sportieve uitdagingen, mooie wedstrijden en vooral veel plezier. </w:t>
      </w:r>
      <w:r w:rsidR="00EA5081">
        <w:t>Een sportvereniging is meer dan een plek waar jongeren sporten of in ons geval basketballen</w:t>
      </w:r>
      <w:r w:rsidRPr="00951F83">
        <w:t xml:space="preserve">. </w:t>
      </w:r>
    </w:p>
    <w:p w:rsidR="00466B6A" w:rsidP="0044766A" w:rsidRDefault="00466B6A" w14:paraId="69F1251C" w14:textId="77777777">
      <w:pPr>
        <w:spacing w:after="0" w:line="240" w:lineRule="auto"/>
      </w:pPr>
    </w:p>
    <w:p w:rsidR="00290E95" w:rsidP="0044766A" w:rsidRDefault="00EA5081" w14:paraId="4C31075C" w14:textId="77E2BDF4">
      <w:pPr>
        <w:spacing w:after="0" w:line="240" w:lineRule="auto"/>
      </w:pPr>
      <w:r>
        <w:t xml:space="preserve">We </w:t>
      </w:r>
      <w:r w:rsidR="00466B6A">
        <w:t>zetten ons ervoor in om te zorgen</w:t>
      </w:r>
      <w:r>
        <w:t xml:space="preserve"> dat Grasshoppers een vereniging is w</w:t>
      </w:r>
      <w:r w:rsidRPr="00951F83" w:rsidR="00290E95">
        <w:t>aar ze leren samenwerken, omgaan met winst en verlies, verantwoordelijkheid nemen en vriendschappen opbouwen.</w:t>
      </w:r>
    </w:p>
    <w:p w:rsidRPr="00951F83" w:rsidR="00290E95" w:rsidP="0044766A" w:rsidRDefault="00290E95" w14:paraId="0FF4347C" w14:textId="77777777">
      <w:pPr>
        <w:spacing w:after="0" w:line="240" w:lineRule="auto"/>
      </w:pPr>
    </w:p>
    <w:p w:rsidR="00290E95" w:rsidP="0044766A" w:rsidRDefault="00290E95" w14:paraId="268E2748" w14:textId="509E368C">
      <w:pPr>
        <w:spacing w:after="0" w:line="240" w:lineRule="auto"/>
      </w:pPr>
      <w:r w:rsidRPr="00951F83">
        <w:t>Een positieve sportomgeving ontstaat echter niet vanzelf. Die creëren we samen: spelers, ouders, trainers, coaches, vrijwilligers en bestuur. Daarom informeren we u graag over de afspraken en verwachtingen die bijdragen aan een veilig, plezierig en succesvol seizoen.</w:t>
      </w:r>
      <w:r w:rsidR="00466B6A">
        <w:t xml:space="preserve"> </w:t>
      </w:r>
    </w:p>
    <w:p w:rsidR="002B44E3" w:rsidP="0044766A" w:rsidRDefault="002B44E3" w14:paraId="5B50253C" w14:textId="77777777">
      <w:pPr>
        <w:spacing w:after="0" w:line="240" w:lineRule="auto"/>
      </w:pPr>
    </w:p>
    <w:p w:rsidR="002B44E3" w:rsidP="0044766A" w:rsidRDefault="002B44E3" w14:paraId="2ABA8A2E" w14:textId="0DDB0BBA">
      <w:pPr>
        <w:spacing w:after="0" w:line="240" w:lineRule="auto"/>
      </w:pPr>
      <w:r>
        <w:t xml:space="preserve">Misschien heeft u een kind in een U20 of U22 team en vraagt u zich af waarom u deze brief nog krijgt. In deze teams trainen en spelen ook nog regelmatig minderjarige spelers mee. Daarom delen we deze informatie ook graag met u. </w:t>
      </w:r>
    </w:p>
    <w:p w:rsidRPr="00951F83" w:rsidR="00290E95" w:rsidP="0044766A" w:rsidRDefault="00290E95" w14:paraId="3685AB68" w14:textId="77777777">
      <w:pPr>
        <w:spacing w:after="0" w:line="240" w:lineRule="auto"/>
      </w:pPr>
    </w:p>
    <w:p w:rsidR="00290E95" w:rsidP="0044766A" w:rsidRDefault="00290E95" w14:paraId="410D7BBD" w14:textId="77777777">
      <w:pPr>
        <w:spacing w:after="0" w:line="240" w:lineRule="auto"/>
        <w:rPr>
          <w:b/>
          <w:bCs/>
        </w:rPr>
      </w:pPr>
      <w:r w:rsidRPr="00951F83">
        <w:rPr>
          <w:b/>
          <w:bCs/>
        </w:rPr>
        <w:t>Waar staan wij voor?</w:t>
      </w:r>
    </w:p>
    <w:p w:rsidR="00290E95" w:rsidP="0044766A" w:rsidRDefault="00466B6A" w14:paraId="3D50DC06" w14:textId="17917890">
      <w:pPr>
        <w:spacing w:after="0" w:line="240" w:lineRule="auto"/>
      </w:pPr>
      <w:r w:rsidRPr="00466B6A">
        <w:t xml:space="preserve">Wat is dan een succesvol seizoen? </w:t>
      </w:r>
      <w:r w:rsidRPr="00951F83" w:rsidR="00290E95">
        <w:t>Bij Grasshoppers geloven we dat plezier en ontwikkeling hand in hand gaan. Natuurlijk willen we wedstrijden winnen, maar nooit ten koste van respect, sportiviteit of het plezier van onze spelers.</w:t>
      </w:r>
    </w:p>
    <w:p w:rsidRPr="00951F83" w:rsidR="00EA5081" w:rsidP="0044766A" w:rsidRDefault="00EA5081" w14:paraId="6ECB4183" w14:textId="77777777">
      <w:pPr>
        <w:spacing w:after="0" w:line="240" w:lineRule="auto"/>
      </w:pPr>
    </w:p>
    <w:p w:rsidRPr="00951F83" w:rsidR="00290E95" w:rsidP="0044766A" w:rsidRDefault="00466B6A" w14:paraId="6215AE44" w14:textId="768D143B">
      <w:pPr>
        <w:spacing w:after="0" w:line="240" w:lineRule="auto"/>
      </w:pPr>
      <w:r>
        <w:t xml:space="preserve">Onze kernwaarden laten zien hoe we dit willen bereiken: </w:t>
      </w:r>
    </w:p>
    <w:p w:rsidRPr="00951F83" w:rsidR="00290E95" w:rsidP="0044766A" w:rsidRDefault="00290E95" w14:paraId="74CB499B" w14:textId="77777777">
      <w:pPr>
        <w:numPr>
          <w:ilvl w:val="0"/>
          <w:numId w:val="7"/>
        </w:numPr>
        <w:spacing w:after="0" w:line="240" w:lineRule="auto"/>
      </w:pPr>
      <w:r w:rsidRPr="00466B6A">
        <w:rPr>
          <w:b/>
          <w:bCs/>
        </w:rPr>
        <w:t>Respect</w:t>
      </w:r>
      <w:r w:rsidRPr="00951F83">
        <w:t xml:space="preserve"> voor elkaar, tegenstanders en officials. </w:t>
      </w:r>
    </w:p>
    <w:p w:rsidRPr="00951F83" w:rsidR="00290E95" w:rsidP="0044766A" w:rsidRDefault="00290E95" w14:paraId="35D3B685" w14:textId="77777777">
      <w:pPr>
        <w:numPr>
          <w:ilvl w:val="0"/>
          <w:numId w:val="7"/>
        </w:numPr>
        <w:spacing w:after="0" w:line="240" w:lineRule="auto"/>
      </w:pPr>
      <w:r w:rsidRPr="00466B6A">
        <w:rPr>
          <w:b/>
          <w:bCs/>
        </w:rPr>
        <w:t>Betrokkenheid</w:t>
      </w:r>
      <w:r w:rsidRPr="00951F83">
        <w:t xml:space="preserve"> bij het team en de vereniging. </w:t>
      </w:r>
    </w:p>
    <w:p w:rsidRPr="00951F83" w:rsidR="00290E95" w:rsidP="0044766A" w:rsidRDefault="00290E95" w14:paraId="160DE5DC" w14:textId="77777777">
      <w:pPr>
        <w:numPr>
          <w:ilvl w:val="0"/>
          <w:numId w:val="7"/>
        </w:numPr>
        <w:spacing w:after="0" w:line="240" w:lineRule="auto"/>
      </w:pPr>
      <w:r w:rsidRPr="00466B6A">
        <w:rPr>
          <w:b/>
          <w:bCs/>
        </w:rPr>
        <w:t>Plezier</w:t>
      </w:r>
      <w:r w:rsidRPr="00951F83">
        <w:t xml:space="preserve"> in sport en samenzijn. </w:t>
      </w:r>
    </w:p>
    <w:p w:rsidRPr="00951F83" w:rsidR="00290E95" w:rsidP="0044766A" w:rsidRDefault="00290E95" w14:paraId="2E37DEB9" w14:textId="77777777">
      <w:pPr>
        <w:numPr>
          <w:ilvl w:val="0"/>
          <w:numId w:val="7"/>
        </w:numPr>
        <w:spacing w:after="0" w:line="240" w:lineRule="auto"/>
      </w:pPr>
      <w:r w:rsidRPr="00466B6A">
        <w:rPr>
          <w:b/>
          <w:bCs/>
        </w:rPr>
        <w:t>Sportiviteit</w:t>
      </w:r>
      <w:r w:rsidRPr="00951F83">
        <w:t xml:space="preserve">, zowel binnen als buiten het veld. </w:t>
      </w:r>
    </w:p>
    <w:p w:rsidR="00290E95" w:rsidP="0044766A" w:rsidRDefault="00290E95" w14:paraId="306822B8" w14:textId="77777777">
      <w:pPr>
        <w:numPr>
          <w:ilvl w:val="0"/>
          <w:numId w:val="7"/>
        </w:numPr>
        <w:spacing w:after="0" w:line="240" w:lineRule="auto"/>
      </w:pPr>
      <w:r w:rsidRPr="00466B6A">
        <w:rPr>
          <w:b/>
          <w:bCs/>
        </w:rPr>
        <w:t>Betrouwbaarheid</w:t>
      </w:r>
      <w:r w:rsidRPr="00951F83">
        <w:t xml:space="preserve">: afspraken nakomen en verantwoordelijkheid nemen. </w:t>
      </w:r>
    </w:p>
    <w:p w:rsidRPr="00951F83" w:rsidR="00290E95" w:rsidP="0044766A" w:rsidRDefault="00290E95" w14:paraId="2608B992" w14:textId="77777777">
      <w:pPr>
        <w:spacing w:after="0" w:line="240" w:lineRule="auto"/>
        <w:ind w:left="720"/>
      </w:pPr>
    </w:p>
    <w:p w:rsidR="00290E95" w:rsidP="0044766A" w:rsidRDefault="00290E95" w14:paraId="37C3EFE1" w14:textId="7042AA17">
      <w:pPr>
        <w:spacing w:after="0" w:line="240" w:lineRule="auto"/>
      </w:pPr>
      <w:r w:rsidRPr="00951F83">
        <w:t xml:space="preserve">Deze waarden zijn uitgewerkt in </w:t>
      </w:r>
      <w:r w:rsidRPr="002740D5" w:rsidR="002740D5">
        <w:rPr>
          <w:b/>
          <w:bCs/>
        </w:rPr>
        <w:t>The</w:t>
      </w:r>
      <w:r w:rsidRPr="00951F83">
        <w:t xml:space="preserve"> </w:t>
      </w:r>
      <w:proofErr w:type="spellStart"/>
      <w:r w:rsidRPr="00951F83">
        <w:rPr>
          <w:b/>
          <w:bCs/>
        </w:rPr>
        <w:t>Starting</w:t>
      </w:r>
      <w:proofErr w:type="spellEnd"/>
      <w:r w:rsidRPr="00951F83">
        <w:rPr>
          <w:b/>
          <w:bCs/>
        </w:rPr>
        <w:t xml:space="preserve"> Five</w:t>
      </w:r>
      <w:r w:rsidRPr="00951F83">
        <w:t xml:space="preserve"> en vormen de basis van alles wat we doen</w:t>
      </w:r>
      <w:r w:rsidR="002740D5">
        <w:t xml:space="preserve"> (</w:t>
      </w:r>
      <w:r w:rsidRPr="002740D5" w:rsidR="002740D5">
        <w:rPr>
          <w:b/>
          <w:bCs/>
        </w:rPr>
        <w:t>zie bijlage</w:t>
      </w:r>
      <w:r w:rsidR="002740D5">
        <w:t xml:space="preserve">). </w:t>
      </w:r>
    </w:p>
    <w:p w:rsidR="00290E95" w:rsidP="0044766A" w:rsidRDefault="00290E95" w14:paraId="6958CA82" w14:textId="77777777">
      <w:pPr>
        <w:spacing w:after="0" w:line="240" w:lineRule="auto"/>
        <w:rPr>
          <w:b/>
          <w:bCs/>
        </w:rPr>
      </w:pPr>
    </w:p>
    <w:p w:rsidRPr="00951F83" w:rsidR="00290E95" w:rsidP="0044766A" w:rsidRDefault="00290E95" w14:paraId="24A40189" w14:textId="4788E227">
      <w:pPr>
        <w:spacing w:after="0" w:line="240" w:lineRule="auto"/>
        <w:rPr>
          <w:b/>
          <w:bCs/>
        </w:rPr>
      </w:pPr>
      <w:r w:rsidRPr="00951F83">
        <w:rPr>
          <w:b/>
          <w:bCs/>
        </w:rPr>
        <w:t>De rol van ouders</w:t>
      </w:r>
    </w:p>
    <w:p w:rsidR="00290E95" w:rsidP="0044766A" w:rsidRDefault="00290E95" w14:paraId="42DBB312" w14:textId="13B9A599">
      <w:pPr>
        <w:spacing w:after="0" w:line="240" w:lineRule="auto"/>
      </w:pPr>
      <w:r w:rsidRPr="00951F83">
        <w:t>Ook bij oudere jeugdteams blijft de invloed van ouders groot. Misschien niet meer zo zichtbaar als vroeger, maar juist in deze leeftijdsfase maken ouders vaak het verschil tussen een speler die met plezier blijft sporten of afhaakt</w:t>
      </w:r>
      <w:r w:rsidR="002740D5">
        <w:t xml:space="preserve">. </w:t>
      </w:r>
    </w:p>
    <w:p w:rsidR="00290E95" w:rsidP="0044766A" w:rsidRDefault="00290E95" w14:paraId="27851B98" w14:textId="77777777">
      <w:pPr>
        <w:spacing w:after="0" w:line="240" w:lineRule="auto"/>
      </w:pPr>
    </w:p>
    <w:p w:rsidR="059286F9" w:rsidP="059286F9" w:rsidRDefault="059286F9" w14:paraId="1DF236B0" w14:textId="0599453C">
      <w:pPr>
        <w:spacing w:after="0" w:line="240" w:lineRule="auto"/>
      </w:pPr>
    </w:p>
    <w:p w:rsidR="059286F9" w:rsidP="059286F9" w:rsidRDefault="059286F9" w14:paraId="530F9978" w14:textId="0DD85238">
      <w:pPr>
        <w:spacing w:after="0" w:line="240" w:lineRule="auto"/>
      </w:pPr>
    </w:p>
    <w:p w:rsidR="059286F9" w:rsidP="059286F9" w:rsidRDefault="059286F9" w14:paraId="6E95CD05" w14:textId="306517AD">
      <w:pPr>
        <w:spacing w:after="0" w:line="240" w:lineRule="auto"/>
      </w:pPr>
    </w:p>
    <w:p w:rsidR="059286F9" w:rsidP="059286F9" w:rsidRDefault="059286F9" w14:paraId="67F6925B" w14:textId="16C760A1">
      <w:pPr>
        <w:spacing w:after="0" w:line="240" w:lineRule="auto"/>
      </w:pPr>
    </w:p>
    <w:p w:rsidR="059286F9" w:rsidP="059286F9" w:rsidRDefault="059286F9" w14:paraId="5DEBFBEB" w14:textId="300BB09D">
      <w:pPr>
        <w:spacing w:after="0" w:line="240" w:lineRule="auto"/>
      </w:pPr>
    </w:p>
    <w:p w:rsidR="059286F9" w:rsidP="059286F9" w:rsidRDefault="059286F9" w14:paraId="2A97614E" w14:textId="27C71D2E">
      <w:pPr>
        <w:spacing w:after="0" w:line="240" w:lineRule="auto"/>
      </w:pPr>
    </w:p>
    <w:p w:rsidR="059286F9" w:rsidP="059286F9" w:rsidRDefault="059286F9" w14:paraId="086FEB2B" w14:textId="7B76E980">
      <w:pPr>
        <w:spacing w:after="0" w:line="240" w:lineRule="auto"/>
      </w:pPr>
    </w:p>
    <w:p w:rsidR="059286F9" w:rsidP="059286F9" w:rsidRDefault="059286F9" w14:paraId="6DC23930" w14:textId="21D9E138">
      <w:pPr>
        <w:spacing w:after="0" w:line="240" w:lineRule="auto"/>
      </w:pPr>
    </w:p>
    <w:p w:rsidR="059286F9" w:rsidP="059286F9" w:rsidRDefault="059286F9" w14:paraId="7DA4B665" w14:textId="4CA7BA5D">
      <w:pPr>
        <w:spacing w:after="0" w:line="240" w:lineRule="auto"/>
      </w:pPr>
    </w:p>
    <w:p w:rsidR="059286F9" w:rsidP="059286F9" w:rsidRDefault="059286F9" w14:paraId="04CA28C4" w14:textId="09426265">
      <w:pPr>
        <w:spacing w:after="0" w:line="240" w:lineRule="auto"/>
      </w:pPr>
    </w:p>
    <w:p w:rsidR="059286F9" w:rsidP="059286F9" w:rsidRDefault="059286F9" w14:paraId="0C648866" w14:textId="6950EA28">
      <w:pPr>
        <w:spacing w:after="0" w:line="240" w:lineRule="auto"/>
      </w:pPr>
    </w:p>
    <w:p w:rsidR="00290E95" w:rsidP="0044766A" w:rsidRDefault="00290E95" w14:paraId="01718C44" w14:textId="1A512490">
      <w:pPr>
        <w:spacing w:after="0" w:line="240" w:lineRule="auto"/>
      </w:pPr>
      <w:r>
        <w:t>U</w:t>
      </w:r>
      <w:r w:rsidRPr="00951F83">
        <w:t xml:space="preserve"> helpt uw kind én het team wanneer u:</w:t>
      </w:r>
    </w:p>
    <w:p w:rsidR="24646309" w:rsidP="059286F9" w:rsidRDefault="24646309" w14:paraId="250F2C72" w14:textId="16492D5C">
      <w:pPr>
        <w:pStyle w:val="Lijstalinea"/>
        <w:numPr>
          <w:ilvl w:val="0"/>
          <w:numId w:val="12"/>
        </w:numPr>
        <w:rPr>
          <w:sz w:val="24"/>
          <w:szCs w:val="24"/>
        </w:rPr>
      </w:pPr>
      <w:r w:rsidRPr="059286F9" w:rsidR="00F03378">
        <w:rPr>
          <w:rFonts w:ascii="Aptos" w:hAnsi="Aptos" w:asciiTheme="minorAscii" w:hAnsiTheme="minorAscii"/>
          <w:sz w:val="24"/>
          <w:szCs w:val="24"/>
        </w:rPr>
        <w:t>regelmatig</w:t>
      </w:r>
      <w:r w:rsidRPr="059286F9" w:rsidR="00F03378">
        <w:rPr>
          <w:rFonts w:ascii="Aptos" w:hAnsi="Aptos" w:asciiTheme="minorAscii" w:hAnsiTheme="minorAscii"/>
          <w:sz w:val="24"/>
          <w:szCs w:val="24"/>
        </w:rPr>
        <w:t xml:space="preserve"> komt kijken bij de wedstrijden</w:t>
      </w:r>
      <w:r w:rsidRPr="059286F9" w:rsidR="1394B6EE">
        <w:rPr>
          <w:rFonts w:ascii="Aptos" w:hAnsi="Aptos" w:asciiTheme="minorAscii" w:hAnsiTheme="minorAscii"/>
          <w:sz w:val="24"/>
          <w:szCs w:val="24"/>
        </w:rPr>
        <w:t>;</w:t>
      </w:r>
    </w:p>
    <w:p w:rsidR="002B44E3" w:rsidP="24646309" w:rsidRDefault="002B44E3" w14:paraId="4B9349B6" w14:textId="4C3095C0">
      <w:pPr>
        <w:numPr>
          <w:ilvl w:val="0"/>
          <w:numId w:val="8"/>
        </w:numPr>
        <w:spacing w:after="0" w:line="240" w:lineRule="auto"/>
        <w:rPr/>
      </w:pPr>
      <w:r w:rsidR="00290E95">
        <w:rPr/>
        <w:t>positief</w:t>
      </w:r>
      <w:r w:rsidR="00290E95">
        <w:rPr/>
        <w:t xml:space="preserve"> aanmoedigt en inzet belangrijker vindt dan de uitslag; </w:t>
      </w:r>
    </w:p>
    <w:p w:rsidRPr="00EC35BC" w:rsidR="00290E95" w:rsidP="0044766A" w:rsidRDefault="00466B6A" w14:paraId="400D956C" w14:textId="35358378">
      <w:pPr>
        <w:numPr>
          <w:ilvl w:val="0"/>
          <w:numId w:val="8"/>
        </w:numPr>
        <w:spacing w:after="0" w:line="240" w:lineRule="auto"/>
        <w:rPr/>
      </w:pPr>
      <w:r w:rsidR="79982290">
        <w:rPr/>
        <w:t>r</w:t>
      </w:r>
      <w:r w:rsidR="00466B6A">
        <w:rPr/>
        <w:t>espectvol omgaat met</w:t>
      </w:r>
      <w:r w:rsidR="00290E95">
        <w:rPr/>
        <w:t xml:space="preserve"> trainers, coaches en scheidsrechters; </w:t>
      </w:r>
    </w:p>
    <w:p w:rsidRPr="00EC35BC" w:rsidR="00466B6A" w:rsidP="0044766A" w:rsidRDefault="00466B6A" w14:paraId="563C7972" w14:textId="690BDEEF">
      <w:pPr>
        <w:numPr>
          <w:ilvl w:val="0"/>
          <w:numId w:val="8"/>
        </w:numPr>
        <w:spacing w:after="0" w:line="240" w:lineRule="auto"/>
      </w:pPr>
      <w:r w:rsidRPr="00EC35BC">
        <w:t>respectvol omgaat met andere spelers, ouders en tegenstanders;</w:t>
      </w:r>
    </w:p>
    <w:p w:rsidRPr="00951F83" w:rsidR="00290E95" w:rsidP="0044766A" w:rsidRDefault="00290E95" w14:paraId="642A2CC5" w14:textId="77777777">
      <w:pPr>
        <w:numPr>
          <w:ilvl w:val="0"/>
          <w:numId w:val="8"/>
        </w:numPr>
        <w:spacing w:after="0" w:line="240" w:lineRule="auto"/>
      </w:pPr>
      <w:r w:rsidRPr="00EC35BC">
        <w:t>uw kind stimuleert verantwoordelijkheid</w:t>
      </w:r>
      <w:r w:rsidRPr="00951F83">
        <w:t xml:space="preserve"> te nemen voor afspraken; </w:t>
      </w:r>
    </w:p>
    <w:p w:rsidR="00290E95" w:rsidP="0044766A" w:rsidRDefault="00290E95" w14:paraId="611380DB" w14:textId="77777777">
      <w:pPr>
        <w:numPr>
          <w:ilvl w:val="0"/>
          <w:numId w:val="8"/>
        </w:numPr>
        <w:spacing w:after="0" w:line="240" w:lineRule="auto"/>
      </w:pPr>
      <w:r w:rsidRPr="00951F83">
        <w:t xml:space="preserve">meebouwt aan een prettige sfeer binnen de vereniging. </w:t>
      </w:r>
    </w:p>
    <w:p w:rsidR="0044766A" w:rsidP="0044766A" w:rsidRDefault="0044766A" w14:paraId="08596797" w14:textId="77777777">
      <w:pPr>
        <w:spacing w:after="0" w:line="240" w:lineRule="auto"/>
        <w:ind w:left="720"/>
      </w:pPr>
    </w:p>
    <w:p w:rsidR="00290E95" w:rsidP="0044766A" w:rsidRDefault="00290E95" w14:paraId="602C967E" w14:textId="5B694BDD">
      <w:pPr>
        <w:spacing w:after="0" w:line="240" w:lineRule="auto"/>
      </w:pPr>
      <w:r w:rsidRPr="00951F83">
        <w:t xml:space="preserve">Uw houding langs de lijn en thuis heeft meer invloed dan u misschien denkt. Jongeren nemen </w:t>
      </w:r>
      <w:r w:rsidR="00466B6A">
        <w:t>uw</w:t>
      </w:r>
      <w:r w:rsidRPr="00951F83">
        <w:t xml:space="preserve"> houding vaak ongemerkt over.</w:t>
      </w:r>
    </w:p>
    <w:p w:rsidR="00290E95" w:rsidP="0044766A" w:rsidRDefault="00290E95" w14:paraId="3A9F9349" w14:textId="77777777">
      <w:pPr>
        <w:spacing w:after="0" w:line="240" w:lineRule="auto"/>
      </w:pPr>
    </w:p>
    <w:p w:rsidRPr="00290E95" w:rsidR="00290E95" w:rsidP="0044766A" w:rsidRDefault="00290E95" w14:paraId="08D6A7EB" w14:textId="77777777">
      <w:pPr>
        <w:spacing w:after="0" w:line="240" w:lineRule="auto"/>
        <w:rPr>
          <w:b/>
          <w:bCs/>
        </w:rPr>
      </w:pPr>
      <w:r w:rsidRPr="00290E95">
        <w:rPr>
          <w:b/>
          <w:bCs/>
        </w:rPr>
        <w:t>Wat verwachten we van onze spelers?</w:t>
      </w:r>
    </w:p>
    <w:p w:rsidR="00290E95" w:rsidP="0044766A" w:rsidRDefault="00290E95" w14:paraId="2DF487FD" w14:textId="76154F4E">
      <w:pPr>
        <w:spacing w:after="0" w:line="240" w:lineRule="auto"/>
      </w:pPr>
      <w:r w:rsidRPr="00290E95">
        <w:t>Tijdens de teambijeenkomst hebben alle spelers samen met de trainer en coach afspraken gemaakt over hoe zij met elkaar omgaan</w:t>
      </w:r>
      <w:r w:rsidR="00466B6A">
        <w:t xml:space="preserve"> en hebben ook de vastgestelde gedragscode van Grasshoppers met elkaar besproken en onderschreven</w:t>
      </w:r>
      <w:r w:rsidR="002740D5">
        <w:t xml:space="preserve"> (</w:t>
      </w:r>
      <w:r w:rsidRPr="002740D5" w:rsidR="002740D5">
        <w:rPr>
          <w:b/>
          <w:bCs/>
        </w:rPr>
        <w:t>zie bijlage</w:t>
      </w:r>
      <w:r w:rsidR="002740D5">
        <w:t xml:space="preserve">). </w:t>
      </w:r>
    </w:p>
    <w:p w:rsidRPr="00290E95" w:rsidR="0044766A" w:rsidP="0044766A" w:rsidRDefault="0044766A" w14:paraId="301C34C5" w14:textId="77777777">
      <w:pPr>
        <w:spacing w:after="0" w:line="240" w:lineRule="auto"/>
      </w:pPr>
    </w:p>
    <w:p w:rsidRPr="00290E95" w:rsidR="00290E95" w:rsidP="0044766A" w:rsidRDefault="00290E95" w14:paraId="1911AF6F" w14:textId="77777777">
      <w:pPr>
        <w:spacing w:after="0" w:line="240" w:lineRule="auto"/>
      </w:pPr>
      <w:r w:rsidRPr="00290E95">
        <w:t>Daarnaast verwachten we dat iedere speler:</w:t>
      </w:r>
    </w:p>
    <w:p w:rsidR="00290E95" w:rsidP="0044766A" w:rsidRDefault="00EC35BC" w14:paraId="5683E37B" w14:textId="552E2C8C">
      <w:pPr>
        <w:numPr>
          <w:ilvl w:val="0"/>
          <w:numId w:val="9"/>
        </w:numPr>
        <w:spacing w:after="0" w:line="240" w:lineRule="auto"/>
      </w:pPr>
      <w:r>
        <w:t xml:space="preserve">op de starttijd van de trainingen omgekleed, met bal, bidon en evt. andere benodigdheden op het veld staat; </w:t>
      </w:r>
    </w:p>
    <w:p w:rsidRPr="00290E95" w:rsidR="00EC35BC" w:rsidP="0044766A" w:rsidRDefault="00EC35BC" w14:paraId="4BE7A3AF" w14:textId="7D8D2360">
      <w:pPr>
        <w:numPr>
          <w:ilvl w:val="0"/>
          <w:numId w:val="9"/>
        </w:numPr>
        <w:spacing w:after="0" w:line="240" w:lineRule="auto"/>
      </w:pPr>
      <w:r>
        <w:t xml:space="preserve">bij wedstrijden op de afgesproken tijd en plek aanwezig is; </w:t>
      </w:r>
    </w:p>
    <w:p w:rsidRPr="00290E95" w:rsidR="00290E95" w:rsidP="0044766A" w:rsidRDefault="00290E95" w14:paraId="1CBABB54" w14:textId="77777777">
      <w:pPr>
        <w:numPr>
          <w:ilvl w:val="0"/>
          <w:numId w:val="9"/>
        </w:numPr>
        <w:spacing w:after="0" w:line="240" w:lineRule="auto"/>
      </w:pPr>
      <w:r w:rsidRPr="00290E95">
        <w:t xml:space="preserve">zich op tijd afmeldt wanneer hij of zij verhinderd is; </w:t>
      </w:r>
    </w:p>
    <w:p w:rsidRPr="00290E95" w:rsidR="00290E95" w:rsidP="0044766A" w:rsidRDefault="00290E95" w14:paraId="42B15098" w14:textId="77777777">
      <w:pPr>
        <w:numPr>
          <w:ilvl w:val="0"/>
          <w:numId w:val="9"/>
        </w:numPr>
        <w:spacing w:after="0" w:line="240" w:lineRule="auto"/>
      </w:pPr>
      <w:r w:rsidRPr="00290E95">
        <w:t xml:space="preserve">met de juiste materialen verschijnt; </w:t>
      </w:r>
    </w:p>
    <w:p w:rsidRPr="00290E95" w:rsidR="00290E95" w:rsidP="0044766A" w:rsidRDefault="00290E95" w14:paraId="276DB136" w14:textId="77777777">
      <w:pPr>
        <w:numPr>
          <w:ilvl w:val="0"/>
          <w:numId w:val="9"/>
        </w:numPr>
        <w:spacing w:after="0" w:line="240" w:lineRule="auto"/>
      </w:pPr>
      <w:r w:rsidRPr="00290E95">
        <w:t xml:space="preserve">zich inzet voor het team; </w:t>
      </w:r>
    </w:p>
    <w:p w:rsidR="00290E95" w:rsidP="0044766A" w:rsidRDefault="00290E95" w14:paraId="36341DDD" w14:textId="77777777">
      <w:pPr>
        <w:numPr>
          <w:ilvl w:val="0"/>
          <w:numId w:val="9"/>
        </w:numPr>
        <w:spacing w:after="0" w:line="240" w:lineRule="auto"/>
      </w:pPr>
      <w:r w:rsidRPr="00290E95">
        <w:t xml:space="preserve">respect toont voor teamgenoten, tegenstanders, officials en coaches. </w:t>
      </w:r>
    </w:p>
    <w:p w:rsidRPr="00290E95" w:rsidR="00290E95" w:rsidP="0044766A" w:rsidRDefault="00290E95" w14:paraId="0E15507A" w14:textId="77777777">
      <w:pPr>
        <w:spacing w:after="0" w:line="240" w:lineRule="auto"/>
        <w:ind w:left="720"/>
      </w:pPr>
    </w:p>
    <w:p w:rsidR="00290E95" w:rsidP="0044766A" w:rsidRDefault="00290E95" w14:paraId="086A7870" w14:textId="77777777">
      <w:pPr>
        <w:spacing w:after="0" w:line="240" w:lineRule="auto"/>
      </w:pPr>
      <w:r w:rsidRPr="00290E95">
        <w:t>Ontwikkeling begint met verantwoordelijkheid nemen voor jezelf én voor elkaar.</w:t>
      </w:r>
    </w:p>
    <w:p w:rsidRPr="00290E95" w:rsidR="00290E95" w:rsidP="0044766A" w:rsidRDefault="00290E95" w14:paraId="0CFE1A4E" w14:textId="77777777">
      <w:pPr>
        <w:spacing w:after="0" w:line="240" w:lineRule="auto"/>
      </w:pPr>
    </w:p>
    <w:p w:rsidRPr="00290E95" w:rsidR="00290E95" w:rsidP="0044766A" w:rsidRDefault="00290E95" w14:paraId="779B094C" w14:textId="77777777">
      <w:pPr>
        <w:spacing w:after="0" w:line="240" w:lineRule="auto"/>
        <w:rPr>
          <w:b/>
          <w:bCs/>
        </w:rPr>
      </w:pPr>
      <w:r w:rsidRPr="00290E95">
        <w:rPr>
          <w:b/>
          <w:bCs/>
        </w:rPr>
        <w:t>Samen maken we de vereniging</w:t>
      </w:r>
    </w:p>
    <w:p w:rsidR="00290E95" w:rsidP="0044766A" w:rsidRDefault="00290E95" w14:paraId="11C093AF" w14:textId="77777777">
      <w:pPr>
        <w:spacing w:after="0" w:line="240" w:lineRule="auto"/>
      </w:pPr>
      <w:r w:rsidRPr="00290E95">
        <w:t>Grasshoppers draait volledig op vrijwilligers. Dankzij de inzet van ouders kunnen trainingen, wedstrijden en activiteiten doorgaan.</w:t>
      </w:r>
    </w:p>
    <w:p w:rsidRPr="00290E95" w:rsidR="00290E95" w:rsidP="0044766A" w:rsidRDefault="00290E95" w14:paraId="4687E60D" w14:textId="77777777">
      <w:pPr>
        <w:spacing w:after="0" w:line="240" w:lineRule="auto"/>
      </w:pPr>
    </w:p>
    <w:p w:rsidRPr="00290E95" w:rsidR="00290E95" w:rsidP="0044766A" w:rsidRDefault="00290E95" w14:paraId="23EE69C8" w14:textId="77777777">
      <w:pPr>
        <w:spacing w:after="0" w:line="240" w:lineRule="auto"/>
      </w:pPr>
      <w:r w:rsidRPr="00290E95">
        <w:t>Daarom vragen wij iedere ouder om:</w:t>
      </w:r>
    </w:p>
    <w:p w:rsidR="00290E95" w:rsidP="0044766A" w:rsidRDefault="00290E95" w14:paraId="0C5CE2E5" w14:textId="615DDDDC">
      <w:pPr>
        <w:numPr>
          <w:ilvl w:val="0"/>
          <w:numId w:val="10"/>
        </w:numPr>
        <w:spacing w:after="0" w:line="240" w:lineRule="auto"/>
      </w:pPr>
      <w:r w:rsidRPr="00290E95">
        <w:rPr>
          <w:b/>
          <w:bCs/>
        </w:rPr>
        <w:t>twee bardiensten per seizoen</w:t>
      </w:r>
      <w:r w:rsidRPr="00290E95">
        <w:t xml:space="preserve"> te draaien</w:t>
      </w:r>
      <w:r w:rsidR="009D60DA">
        <w:t xml:space="preserve"> (vanaf 18 jaar draaien de spelers de bardiensten zelf); </w:t>
      </w:r>
      <w:r w:rsidRPr="00290E95">
        <w:t xml:space="preserve"> </w:t>
      </w:r>
    </w:p>
    <w:p w:rsidRPr="00290E95" w:rsidR="001425D2" w:rsidP="0044766A" w:rsidRDefault="001425D2" w14:paraId="54E7BC66" w14:textId="15B8F91E">
      <w:pPr>
        <w:numPr>
          <w:ilvl w:val="0"/>
          <w:numId w:val="10"/>
        </w:numPr>
        <w:spacing w:after="0" w:line="240" w:lineRule="auto"/>
      </w:pPr>
      <w:r w:rsidRPr="001425D2">
        <w:t>om beurte</w:t>
      </w:r>
      <w:r>
        <w:t>n</w:t>
      </w:r>
      <w:r w:rsidRPr="001425D2">
        <w:t xml:space="preserve"> de tenues te wassen en weer klaar te hebben voor de volgende wedstrijd (</w:t>
      </w:r>
      <w:r>
        <w:rPr>
          <w:b/>
          <w:bCs/>
        </w:rPr>
        <w:t xml:space="preserve">de </w:t>
      </w:r>
      <w:proofErr w:type="spellStart"/>
      <w:r>
        <w:rPr>
          <w:b/>
          <w:bCs/>
        </w:rPr>
        <w:t>wastas</w:t>
      </w:r>
      <w:proofErr w:type="spellEnd"/>
      <w:r>
        <w:t>)</w:t>
      </w:r>
      <w:r w:rsidR="009D60DA">
        <w:t xml:space="preserve">; </w:t>
      </w:r>
    </w:p>
    <w:p w:rsidR="00290E95" w:rsidP="0044766A" w:rsidRDefault="00290E95" w14:paraId="6279185F" w14:textId="578A96C9">
      <w:pPr>
        <w:numPr>
          <w:ilvl w:val="0"/>
          <w:numId w:val="10"/>
        </w:numPr>
        <w:spacing w:after="0" w:line="240" w:lineRule="auto"/>
      </w:pPr>
      <w:r w:rsidRPr="00290E95">
        <w:t xml:space="preserve">regelmatig een </w:t>
      </w:r>
      <w:r w:rsidRPr="00290E95">
        <w:rPr>
          <w:b/>
          <w:bCs/>
        </w:rPr>
        <w:t>rijbeurt</w:t>
      </w:r>
      <w:r w:rsidRPr="00290E95">
        <w:t xml:space="preserve"> voor uitwedstrijden te verzorgen.</w:t>
      </w:r>
    </w:p>
    <w:p w:rsidR="001425D2" w:rsidP="001425D2" w:rsidRDefault="001425D2" w14:paraId="2EDB9B3A" w14:textId="77777777">
      <w:pPr>
        <w:spacing w:after="0" w:line="240" w:lineRule="auto"/>
      </w:pPr>
    </w:p>
    <w:p w:rsidR="059286F9" w:rsidP="059286F9" w:rsidRDefault="059286F9" w14:paraId="39272EBC" w14:textId="4CCAABFE">
      <w:pPr>
        <w:spacing w:after="0" w:line="240" w:lineRule="auto"/>
      </w:pPr>
    </w:p>
    <w:p w:rsidR="059286F9" w:rsidP="059286F9" w:rsidRDefault="059286F9" w14:paraId="1DB65227" w14:textId="10AB2649">
      <w:pPr>
        <w:spacing w:after="0" w:line="240" w:lineRule="auto"/>
      </w:pPr>
    </w:p>
    <w:p w:rsidR="059286F9" w:rsidP="059286F9" w:rsidRDefault="059286F9" w14:paraId="2D475054" w14:textId="063E3ED8">
      <w:pPr>
        <w:spacing w:after="0" w:line="240" w:lineRule="auto"/>
      </w:pPr>
    </w:p>
    <w:p w:rsidR="059286F9" w:rsidP="059286F9" w:rsidRDefault="059286F9" w14:paraId="0F55C79F" w14:textId="77B0B8D0">
      <w:pPr>
        <w:spacing w:after="0" w:line="240" w:lineRule="auto"/>
      </w:pPr>
    </w:p>
    <w:p w:rsidR="059286F9" w:rsidP="059286F9" w:rsidRDefault="059286F9" w14:paraId="719AE54E" w14:textId="32AB29CF">
      <w:pPr>
        <w:spacing w:after="0" w:line="240" w:lineRule="auto"/>
      </w:pPr>
    </w:p>
    <w:p w:rsidR="059286F9" w:rsidP="059286F9" w:rsidRDefault="059286F9" w14:paraId="457CE1CB" w14:textId="02E34B66">
      <w:pPr>
        <w:spacing w:after="0" w:line="240" w:lineRule="auto"/>
      </w:pPr>
    </w:p>
    <w:p w:rsidR="059286F9" w:rsidP="059286F9" w:rsidRDefault="059286F9" w14:paraId="033A8B80" w14:textId="05126F81">
      <w:pPr>
        <w:spacing w:after="0" w:line="240" w:lineRule="auto"/>
      </w:pPr>
    </w:p>
    <w:p w:rsidR="059286F9" w:rsidP="059286F9" w:rsidRDefault="059286F9" w14:paraId="0D7FAC3D" w14:textId="3B7744AE">
      <w:pPr>
        <w:spacing w:after="0" w:line="240" w:lineRule="auto"/>
      </w:pPr>
    </w:p>
    <w:p w:rsidR="059286F9" w:rsidP="059286F9" w:rsidRDefault="059286F9" w14:paraId="590EC487" w14:textId="4A4FC45E">
      <w:pPr>
        <w:spacing w:after="0" w:line="240" w:lineRule="auto"/>
      </w:pPr>
    </w:p>
    <w:p w:rsidR="059286F9" w:rsidP="059286F9" w:rsidRDefault="059286F9" w14:paraId="45FFADA5" w14:textId="595F8ACF">
      <w:pPr>
        <w:spacing w:after="0" w:line="240" w:lineRule="auto"/>
      </w:pPr>
    </w:p>
    <w:p w:rsidR="059286F9" w:rsidP="059286F9" w:rsidRDefault="059286F9" w14:paraId="586CB108" w14:textId="4265E944">
      <w:pPr>
        <w:spacing w:after="0" w:line="240" w:lineRule="auto"/>
      </w:pPr>
    </w:p>
    <w:p w:rsidRPr="00290E95" w:rsidR="00290E95" w:rsidP="059286F9" w:rsidRDefault="00290E95" w14:paraId="70B97E94" w14:textId="4FAF5DA9">
      <w:pPr>
        <w:spacing w:after="0" w:line="240" w:lineRule="auto"/>
        <w:ind/>
      </w:pPr>
      <w:r w:rsidR="001425D2">
        <w:rPr/>
        <w:t xml:space="preserve">Voor de rijbeurten en de </w:t>
      </w:r>
      <w:r w:rsidR="001425D2">
        <w:rPr/>
        <w:t>wastas</w:t>
      </w:r>
      <w:r w:rsidR="001425D2">
        <w:rPr/>
        <w:t xml:space="preserve"> zal de trainer of teammanager een schema maken. </w:t>
      </w:r>
    </w:p>
    <w:p w:rsidR="00290E95" w:rsidP="0044766A" w:rsidRDefault="00290E95" w14:paraId="1C0C2153" w14:textId="7AFFFBED">
      <w:pPr>
        <w:spacing w:after="0" w:line="240" w:lineRule="auto"/>
      </w:pPr>
      <w:r w:rsidR="00290E95">
        <w:rPr/>
        <w:t>Bent u verhinderd</w:t>
      </w:r>
      <w:r w:rsidR="001425D2">
        <w:rPr/>
        <w:t xml:space="preserve"> voor een van de bovenstaande zaken</w:t>
      </w:r>
      <w:r w:rsidR="00290E95">
        <w:rPr/>
        <w:t xml:space="preserve">? Dan vragen wij u zelf voor een vervanger te zorgen </w:t>
      </w:r>
      <w:r w:rsidR="00466B6A">
        <w:rPr/>
        <w:t>door</w:t>
      </w:r>
      <w:r w:rsidR="00290E95">
        <w:rPr/>
        <w:t xml:space="preserve"> onderling te ruilen.</w:t>
      </w:r>
      <w:r w:rsidR="00290E95">
        <w:rPr/>
        <w:t xml:space="preserve"> </w:t>
      </w:r>
      <w:r w:rsidR="00290E95">
        <w:rPr/>
        <w:t xml:space="preserve">Met deze bijdrage helpt u </w:t>
      </w:r>
      <w:r w:rsidR="00EA5081">
        <w:rPr/>
        <w:t>uw kind</w:t>
      </w:r>
      <w:r w:rsidR="728998FF">
        <w:rPr/>
        <w:t xml:space="preserve"> </w:t>
      </w:r>
      <w:r w:rsidR="00EA5081">
        <w:rPr/>
        <w:t>en</w:t>
      </w:r>
      <w:r w:rsidR="00EA5081">
        <w:rPr/>
        <w:t xml:space="preserve"> de rest van het team om iedere week te kunnen basketballen en de trainer en coach om het behapbaar te houden naast school/werk. </w:t>
      </w:r>
    </w:p>
    <w:p w:rsidR="002B44E3" w:rsidP="0044766A" w:rsidRDefault="002B44E3" w14:paraId="61958CB8" w14:textId="77777777">
      <w:pPr>
        <w:spacing w:after="0" w:line="240" w:lineRule="auto"/>
        <w:rPr>
          <w:b/>
          <w:bCs/>
        </w:rPr>
      </w:pPr>
    </w:p>
    <w:p w:rsidRPr="00290E95" w:rsidR="00290E95" w:rsidP="0044766A" w:rsidRDefault="00290E95" w14:paraId="18671BE9" w14:textId="6FFD4038">
      <w:pPr>
        <w:spacing w:after="0" w:line="240" w:lineRule="auto"/>
        <w:rPr>
          <w:b/>
          <w:bCs/>
        </w:rPr>
      </w:pPr>
      <w:r w:rsidRPr="00290E95">
        <w:rPr>
          <w:b/>
          <w:bCs/>
        </w:rPr>
        <w:t>Wedstrijdtaken van spelers</w:t>
      </w:r>
    </w:p>
    <w:p w:rsidR="00290E95" w:rsidP="0044766A" w:rsidRDefault="00290E95" w14:paraId="7BAEF92B" w14:textId="441BD100">
      <w:pPr>
        <w:spacing w:after="0" w:line="240" w:lineRule="auto"/>
      </w:pPr>
      <w:r w:rsidR="00290E95">
        <w:rPr/>
        <w:t>Vanaf U14 krijgen spelers ook zelf verantwoordelijkheden binnen de vereniging. Zij worden ingedeeld voor wedstrijdtaken</w:t>
      </w:r>
      <w:r w:rsidR="001425D2">
        <w:rPr/>
        <w:t>;</w:t>
      </w:r>
      <w:r w:rsidR="00290E95">
        <w:rPr/>
        <w:t xml:space="preserve"> </w:t>
      </w:r>
      <w:r w:rsidR="001425D2">
        <w:rPr/>
        <w:t>tafelen en fluiten</w:t>
      </w:r>
      <w:r w:rsidR="00290E95">
        <w:rPr/>
        <w:t>.</w:t>
      </w:r>
      <w:r w:rsidR="47606409">
        <w:rPr/>
        <w:t xml:space="preserve"> </w:t>
      </w:r>
      <w:r w:rsidR="00290E95">
        <w:rPr/>
        <w:t xml:space="preserve">Zo leren zij niet alleen basketballen, maar ook verantwoordelijkheid nemen </w:t>
      </w:r>
      <w:r w:rsidR="00466B6A">
        <w:rPr/>
        <w:t xml:space="preserve">voor de vereniging en het grotere geheel, we doen het immers met elkaar. </w:t>
      </w:r>
    </w:p>
    <w:p w:rsidR="0044766A" w:rsidP="0044766A" w:rsidRDefault="0044766A" w14:paraId="62265A82" w14:textId="77777777">
      <w:pPr>
        <w:spacing w:after="0" w:line="240" w:lineRule="auto"/>
        <w:rPr>
          <w:b/>
          <w:bCs/>
        </w:rPr>
      </w:pPr>
    </w:p>
    <w:p w:rsidRPr="00290E95" w:rsidR="00290E95" w:rsidP="0044766A" w:rsidRDefault="00290E95" w14:paraId="0299E9F9" w14:textId="7E74CE96">
      <w:pPr>
        <w:spacing w:after="0" w:line="240" w:lineRule="auto"/>
        <w:rPr>
          <w:b/>
          <w:bCs/>
        </w:rPr>
      </w:pPr>
      <w:r w:rsidRPr="00290E95">
        <w:rPr>
          <w:b/>
          <w:bCs/>
        </w:rPr>
        <w:t>Veilig en plezierig sportklimaat</w:t>
      </w:r>
    </w:p>
    <w:p w:rsidR="00290E95" w:rsidP="0044766A" w:rsidRDefault="00290E95" w14:paraId="65B1B8F7" w14:textId="77777777">
      <w:pPr>
        <w:spacing w:after="0" w:line="240" w:lineRule="auto"/>
      </w:pPr>
      <w:r w:rsidRPr="00290E95">
        <w:t>Wij willen dat iedereen zich veilig en welkom voelt binnen Grasshoppers.</w:t>
      </w:r>
    </w:p>
    <w:p w:rsidRPr="00290E95" w:rsidR="00290E95" w:rsidP="0044766A" w:rsidRDefault="00290E95" w14:paraId="57229E05" w14:textId="77777777">
      <w:pPr>
        <w:spacing w:after="0" w:line="240" w:lineRule="auto"/>
      </w:pPr>
    </w:p>
    <w:p w:rsidRPr="00290E95" w:rsidR="00290E95" w:rsidP="0044766A" w:rsidRDefault="00290E95" w14:paraId="6E11CED2" w14:textId="77777777">
      <w:pPr>
        <w:spacing w:after="0" w:line="240" w:lineRule="auto"/>
      </w:pPr>
      <w:r w:rsidRPr="00290E95">
        <w:t>Daarom werken wij volgens de vier basisprincipes van een veilig sportklimaat:</w:t>
      </w:r>
    </w:p>
    <w:p w:rsidRPr="00290E95" w:rsidR="00290E95" w:rsidP="0044766A" w:rsidRDefault="00EA5081" w14:paraId="3C383F22" w14:textId="2E6BE705">
      <w:pPr>
        <w:numPr>
          <w:ilvl w:val="0"/>
          <w:numId w:val="11"/>
        </w:numPr>
        <w:spacing w:after="0" w:line="240" w:lineRule="auto"/>
      </w:pPr>
      <w:r>
        <w:t>T</w:t>
      </w:r>
      <w:r w:rsidRPr="00290E95" w:rsidR="00290E95">
        <w:t xml:space="preserve">rainers en coaches beschikken over een </w:t>
      </w:r>
      <w:r w:rsidRPr="00EA5081" w:rsidR="00290E95">
        <w:rPr>
          <w:b/>
          <w:bCs/>
          <w:sz w:val="28"/>
          <w:szCs w:val="28"/>
        </w:rPr>
        <w:t>V</w:t>
      </w:r>
      <w:r w:rsidRPr="00290E95" w:rsidR="00290E95">
        <w:t xml:space="preserve">erklaring Omtrent het Gedrag (VOG); </w:t>
      </w:r>
    </w:p>
    <w:p w:rsidRPr="00290E95" w:rsidR="00290E95" w:rsidP="0044766A" w:rsidRDefault="00EA5081" w14:paraId="54DAC41B" w14:textId="4F746D7B">
      <w:pPr>
        <w:numPr>
          <w:ilvl w:val="0"/>
          <w:numId w:val="11"/>
        </w:numPr>
        <w:spacing w:after="0" w:line="240" w:lineRule="auto"/>
      </w:pPr>
      <w:r w:rsidRPr="00EA5081">
        <w:rPr>
          <w:b/>
          <w:bCs/>
          <w:sz w:val="28"/>
          <w:szCs w:val="28"/>
        </w:rPr>
        <w:t>V</w:t>
      </w:r>
      <w:r>
        <w:t>astgestelde</w:t>
      </w:r>
      <w:r w:rsidRPr="00290E95" w:rsidR="00290E95">
        <w:t xml:space="preserve"> gedragscodes voor spelers, ouders, trainers en vrijwilligers; </w:t>
      </w:r>
    </w:p>
    <w:p w:rsidRPr="00290E95" w:rsidR="00290E95" w:rsidP="0044766A" w:rsidRDefault="00EA5081" w14:paraId="67A227F5" w14:textId="68F613DD">
      <w:pPr>
        <w:numPr>
          <w:ilvl w:val="0"/>
          <w:numId w:val="11"/>
        </w:numPr>
        <w:spacing w:after="0" w:line="240" w:lineRule="auto"/>
      </w:pPr>
      <w:r>
        <w:t>E</w:t>
      </w:r>
      <w:r w:rsidRPr="00290E95" w:rsidR="00290E95">
        <w:t xml:space="preserve">en onafhankelijke </w:t>
      </w:r>
      <w:r w:rsidRPr="00EA5081">
        <w:rPr>
          <w:b/>
          <w:bCs/>
          <w:sz w:val="28"/>
          <w:szCs w:val="28"/>
        </w:rPr>
        <w:t>V</w:t>
      </w:r>
      <w:r w:rsidRPr="00290E95" w:rsidR="00290E95">
        <w:t xml:space="preserve">ertrouwenscontactpersoon; </w:t>
      </w:r>
    </w:p>
    <w:p w:rsidR="00290E95" w:rsidP="0044766A" w:rsidRDefault="00EA5081" w14:paraId="25BC2B27" w14:textId="65FEEA24">
      <w:pPr>
        <w:numPr>
          <w:ilvl w:val="0"/>
          <w:numId w:val="11"/>
        </w:numPr>
        <w:spacing w:after="0" w:line="240" w:lineRule="auto"/>
      </w:pPr>
      <w:r w:rsidRPr="0044766A">
        <w:rPr>
          <w:b/>
          <w:bCs/>
          <w:sz w:val="28"/>
          <w:szCs w:val="28"/>
        </w:rPr>
        <w:t>V</w:t>
      </w:r>
      <w:r>
        <w:t>akkundige</w:t>
      </w:r>
      <w:r w:rsidRPr="00290E95" w:rsidR="00290E95">
        <w:t xml:space="preserve"> trainers en coaches</w:t>
      </w:r>
      <w:r w:rsidR="0044766A">
        <w:t xml:space="preserve">. </w:t>
      </w:r>
    </w:p>
    <w:p w:rsidRPr="00290E95" w:rsidR="0044766A" w:rsidP="0044766A" w:rsidRDefault="0044766A" w14:paraId="06FFE59D" w14:textId="77777777">
      <w:pPr>
        <w:spacing w:after="0" w:line="240" w:lineRule="auto"/>
        <w:ind w:left="720"/>
      </w:pPr>
    </w:p>
    <w:p w:rsidR="00466B6A" w:rsidP="0044766A" w:rsidRDefault="00290E95" w14:paraId="0C852DEB" w14:textId="77777777">
      <w:pPr>
        <w:spacing w:after="0" w:line="240" w:lineRule="auto"/>
      </w:pPr>
      <w:r w:rsidRPr="00290E95">
        <w:t>Mocht er toch iets gebeuren waar u zich zorgen over maakt, dan horen wij dat graag. Vaak is een gesprek met de trainer of coach voldoende. Is er meer nodig, dan kunt u terecht bij de Technische Commissie</w:t>
      </w:r>
      <w:r w:rsidR="00466B6A">
        <w:t xml:space="preserve">. </w:t>
      </w:r>
    </w:p>
    <w:p w:rsidR="00466B6A" w:rsidP="0044766A" w:rsidRDefault="00466B6A" w14:paraId="5129385E" w14:textId="77777777">
      <w:pPr>
        <w:spacing w:after="0" w:line="240" w:lineRule="auto"/>
      </w:pPr>
    </w:p>
    <w:p w:rsidR="00290E95" w:rsidP="0044766A" w:rsidRDefault="00466B6A" w14:paraId="086D3F55" w14:textId="3CF3B8C3">
      <w:pPr>
        <w:spacing w:after="0" w:line="240" w:lineRule="auto"/>
      </w:pPr>
      <w:r w:rsidR="00466B6A">
        <w:rPr/>
        <w:t xml:space="preserve">Komt u er samen niet uit? Dan kunt u zich wenden tot </w:t>
      </w:r>
      <w:r w:rsidR="00290E95">
        <w:rPr/>
        <w:t xml:space="preserve">het bestuurslid Veilig &amp; Plezierig Sportklimaat of onze vertrouwenscontactpersoon. </w:t>
      </w:r>
    </w:p>
    <w:p w:rsidR="0044766A" w:rsidP="0044766A" w:rsidRDefault="0044766A" w14:paraId="11242424" w14:textId="7F97D85E">
      <w:pPr>
        <w:spacing w:after="0" w:line="240" w:lineRule="auto"/>
      </w:pPr>
      <w:r w:rsidR="0044766A">
        <w:rPr/>
        <w:t xml:space="preserve">Spreekt u liever met iemand buiten Grasshoppers? Dan kunt u contact opnemen met NBB of het Centrum voor Veilige Sport Nederland. </w:t>
      </w:r>
    </w:p>
    <w:p w:rsidR="0044766A" w:rsidP="0044766A" w:rsidRDefault="0044766A" w14:paraId="05A2168A" w14:textId="674262C2">
      <w:pPr>
        <w:spacing w:after="0" w:line="240" w:lineRule="auto"/>
      </w:pPr>
      <w:r w:rsidR="0044766A">
        <w:rPr/>
        <w:t xml:space="preserve">Alle contactgegevens vindt u op onze website onder het kopje ‘Veilig Sportklimaat’. </w:t>
      </w:r>
    </w:p>
    <w:p w:rsidR="0ECD3040" w:rsidP="059286F9" w:rsidRDefault="0ECD3040" w14:paraId="3C651080" w14:textId="01D37548">
      <w:pPr>
        <w:spacing w:after="0" w:line="240" w:lineRule="auto"/>
      </w:pPr>
      <w:r w:rsidR="0ECD3040">
        <w:rPr/>
        <w:t xml:space="preserve">U vindt daar ook alle gedragscodes. </w:t>
      </w:r>
    </w:p>
    <w:p w:rsidRPr="00290E95" w:rsidR="00290E95" w:rsidP="0044766A" w:rsidRDefault="00290E95" w14:paraId="51414371" w14:textId="77777777">
      <w:pPr>
        <w:spacing w:after="0" w:line="240" w:lineRule="auto"/>
      </w:pPr>
    </w:p>
    <w:p w:rsidRPr="00290E95" w:rsidR="00290E95" w:rsidP="0044766A" w:rsidRDefault="00290E95" w14:paraId="62234292" w14:textId="77777777">
      <w:pPr>
        <w:spacing w:after="0" w:line="240" w:lineRule="auto"/>
        <w:rPr>
          <w:b/>
          <w:bCs/>
        </w:rPr>
      </w:pPr>
      <w:r w:rsidRPr="00290E95">
        <w:rPr>
          <w:b/>
          <w:bCs/>
        </w:rPr>
        <w:t>Tot slot</w:t>
      </w:r>
    </w:p>
    <w:p w:rsidR="00290E95" w:rsidP="0044766A" w:rsidRDefault="00290E95" w14:paraId="25BCCD63" w14:textId="3680A2EC">
      <w:pPr>
        <w:spacing w:after="0" w:line="240" w:lineRule="auto"/>
      </w:pPr>
      <w:r w:rsidR="00290E95">
        <w:rPr/>
        <w:t>Wij hopen dat uw kind met plezier naar iedere training en wedstrijd komt. Dat lukt alleen wanneer we elkaar ondersteunen, respecteren en samen verantwoordelijkheid nemen voor de vereniging.</w:t>
      </w:r>
      <w:r w:rsidR="7DD90C0E">
        <w:rPr/>
        <w:t xml:space="preserve"> </w:t>
      </w:r>
      <w:r w:rsidR="514D2552">
        <w:rPr/>
        <w:t>L</w:t>
      </w:r>
      <w:r w:rsidR="00290E95">
        <w:rPr/>
        <w:t>aten we er met elkaar een seizoen van maken waarin prestaties gevierd worden, ontwikkeling wordt gestimuleerd en iedereen zich welkom voelt</w:t>
      </w:r>
      <w:r w:rsidR="0044766A">
        <w:rPr/>
        <w:t>!</w:t>
      </w:r>
    </w:p>
    <w:p w:rsidR="059286F9" w:rsidP="059286F9" w:rsidRDefault="059286F9" w14:paraId="5E2FF182" w14:textId="2D0FDD28">
      <w:pPr>
        <w:spacing w:after="0" w:line="240" w:lineRule="auto"/>
        <w:rPr>
          <w:b w:val="1"/>
          <w:bCs w:val="1"/>
        </w:rPr>
      </w:pPr>
    </w:p>
    <w:p w:rsidRPr="00E81FA0" w:rsidR="005A6376" w:rsidP="059286F9" w:rsidRDefault="00290E95" w14:paraId="4E22BC03" w14:textId="178230FF">
      <w:pPr>
        <w:spacing w:after="0" w:line="240" w:lineRule="auto"/>
        <w:rPr>
          <w:rFonts w:ascii="Aptos Display" w:hAnsi="Aptos Display" w:asciiTheme="majorAscii" w:hAnsiTheme="majorAscii"/>
          <w:b w:val="1"/>
          <w:bCs w:val="1"/>
        </w:rPr>
      </w:pPr>
      <w:r w:rsidRPr="059286F9" w:rsidR="00290E95">
        <w:rPr>
          <w:b w:val="1"/>
          <w:bCs w:val="1"/>
        </w:rPr>
        <w:t xml:space="preserve">De trainers/coaches van </w:t>
      </w:r>
      <w:r w:rsidRPr="059286F9" w:rsidR="00290E95">
        <w:rPr>
          <w:b w:val="1"/>
          <w:bCs w:val="1"/>
          <w:color w:val="FF0000"/>
        </w:rPr>
        <w:t>[team</w:t>
      </w:r>
      <w:r w:rsidRPr="059286F9" w:rsidR="062B0DBE">
        <w:rPr>
          <w:b w:val="1"/>
          <w:bCs w:val="1"/>
          <w:color w:val="FF0000"/>
        </w:rPr>
        <w:t xml:space="preserve"> invullen</w:t>
      </w:r>
      <w:r w:rsidRPr="059286F9" w:rsidR="00290E95">
        <w:rPr>
          <w:b w:val="1"/>
          <w:bCs w:val="1"/>
          <w:color w:val="FF0000"/>
        </w:rPr>
        <w:t>]</w:t>
      </w:r>
      <w:r>
        <w:br/>
      </w:r>
      <w:r w:rsidRPr="059286F9" w:rsidR="00290E95">
        <w:rPr>
          <w:b w:val="1"/>
          <w:bCs w:val="1"/>
        </w:rPr>
        <w:t>Basketbalvereniging Grasshoppers</w:t>
      </w:r>
    </w:p>
    <w:sectPr w:rsidRPr="00E81FA0" w:rsidR="005A6376">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A76" w:rsidRDefault="006D1A76" w14:paraId="5FD5673F" w14:textId="77777777">
      <w:pPr>
        <w:spacing w:after="0" w:line="240" w:lineRule="auto"/>
      </w:pPr>
      <w:r>
        <w:separator/>
      </w:r>
    </w:p>
  </w:endnote>
  <w:endnote w:type="continuationSeparator" w:id="0">
    <w:p w:rsidR="006D1A76" w:rsidRDefault="006D1A76" w14:paraId="67AAFD2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EB76FEF" w:rsidTr="2EB76FEF" w14:paraId="446E0989" w14:textId="77777777">
      <w:trPr>
        <w:trHeight w:val="300"/>
      </w:trPr>
      <w:tc>
        <w:tcPr>
          <w:tcW w:w="3005" w:type="dxa"/>
        </w:tcPr>
        <w:p w:rsidR="2EB76FEF" w:rsidP="2EB76FEF" w:rsidRDefault="2EB76FEF" w14:paraId="00C7C91D" w14:textId="6B500460">
          <w:pPr>
            <w:pStyle w:val="Koptekst"/>
            <w:ind w:left="-115"/>
          </w:pPr>
        </w:p>
      </w:tc>
      <w:tc>
        <w:tcPr>
          <w:tcW w:w="3005" w:type="dxa"/>
        </w:tcPr>
        <w:p w:rsidR="2EB76FEF" w:rsidP="2EB76FEF" w:rsidRDefault="2EB76FEF" w14:paraId="616E5EA3" w14:textId="3C922E0D">
          <w:pPr>
            <w:pStyle w:val="Koptekst"/>
            <w:jc w:val="center"/>
          </w:pPr>
        </w:p>
      </w:tc>
      <w:tc>
        <w:tcPr>
          <w:tcW w:w="3005" w:type="dxa"/>
        </w:tcPr>
        <w:p w:rsidR="2EB76FEF" w:rsidP="2EB76FEF" w:rsidRDefault="2EB76FEF" w14:paraId="14BC6196" w14:textId="129D5DCA">
          <w:pPr>
            <w:pStyle w:val="Koptekst"/>
            <w:ind w:right="-115"/>
            <w:jc w:val="right"/>
          </w:pPr>
        </w:p>
      </w:tc>
    </w:tr>
  </w:tbl>
  <w:p w:rsidR="2EB76FEF" w:rsidP="2EB76FEF" w:rsidRDefault="2EB76FEF" w14:paraId="681491CE" w14:textId="7F0DC6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A76" w:rsidRDefault="006D1A76" w14:paraId="54CE3FFB" w14:textId="77777777">
      <w:pPr>
        <w:spacing w:after="0" w:line="240" w:lineRule="auto"/>
      </w:pPr>
      <w:r>
        <w:separator/>
      </w:r>
    </w:p>
  </w:footnote>
  <w:footnote w:type="continuationSeparator" w:id="0">
    <w:p w:rsidR="006D1A76" w:rsidRDefault="006D1A76" w14:paraId="560683C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EB76FEF" w:rsidTr="2EB76FEF" w14:paraId="4ADE7030" w14:textId="77777777">
      <w:trPr>
        <w:trHeight w:val="300"/>
      </w:trPr>
      <w:tc>
        <w:tcPr>
          <w:tcW w:w="3005" w:type="dxa"/>
        </w:tcPr>
        <w:p w:rsidR="2EB76FEF" w:rsidP="2EB76FEF" w:rsidRDefault="2EB76FEF" w14:paraId="76077629" w14:textId="7C4998B2">
          <w:pPr>
            <w:pStyle w:val="Koptekst"/>
            <w:ind w:left="-115"/>
          </w:pPr>
        </w:p>
      </w:tc>
      <w:tc>
        <w:tcPr>
          <w:tcW w:w="3005" w:type="dxa"/>
        </w:tcPr>
        <w:p w:rsidR="2EB76FEF" w:rsidP="2EB76FEF" w:rsidRDefault="2EB76FEF" w14:paraId="6FB06ECF" w14:textId="796F86D0">
          <w:pPr>
            <w:pStyle w:val="Koptekst"/>
            <w:jc w:val="center"/>
          </w:pPr>
        </w:p>
      </w:tc>
      <w:tc>
        <w:tcPr>
          <w:tcW w:w="3005" w:type="dxa"/>
        </w:tcPr>
        <w:p w:rsidR="2EB76FEF" w:rsidP="2EB76FEF" w:rsidRDefault="2EB76FEF" w14:paraId="48C8BFBF" w14:textId="77777777">
          <w:pPr>
            <w:pStyle w:val="Koptekst"/>
            <w:ind w:right="-115"/>
            <w:jc w:val="right"/>
          </w:pPr>
        </w:p>
      </w:tc>
    </w:tr>
  </w:tbl>
  <w:p w:rsidR="2EB76FEF" w:rsidP="2EB76FEF" w:rsidRDefault="003D772F" w14:paraId="5B4772B8" w14:textId="2E73EA30">
    <w:pPr>
      <w:pStyle w:val="Koptekst"/>
    </w:pPr>
    <w:r>
      <w:rPr>
        <w:noProof/>
      </w:rPr>
      <w:drawing>
        <wp:anchor distT="0" distB="0" distL="114300" distR="114300" simplePos="0" relativeHeight="251658240" behindDoc="1" locked="0" layoutInCell="1" allowOverlap="1" wp14:anchorId="3F8D83D5" wp14:editId="2FEC014A">
          <wp:simplePos x="0" y="0"/>
          <wp:positionH relativeFrom="page">
            <wp:align>center</wp:align>
          </wp:positionH>
          <wp:positionV relativeFrom="page">
            <wp:align>center</wp:align>
          </wp:positionV>
          <wp:extent cx="7560000" cy="10706400"/>
          <wp:effectExtent l="0" t="0" r="3175" b="0"/>
          <wp:wrapNone/>
          <wp:docPr id="554258783" name="Afbeelding 5542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155E2"/>
    <w:multiLevelType w:val="hybridMultilevel"/>
    <w:tmpl w:val="1EB2DA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F402A65"/>
    <w:multiLevelType w:val="multilevel"/>
    <w:tmpl w:val="652E18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40F49EA"/>
    <w:multiLevelType w:val="multilevel"/>
    <w:tmpl w:val="95B492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36C2F8F"/>
    <w:multiLevelType w:val="multilevel"/>
    <w:tmpl w:val="7C60D9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5D003E"/>
    <w:multiLevelType w:val="multilevel"/>
    <w:tmpl w:val="E6260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E395994"/>
    <w:multiLevelType w:val="hybridMultilevel"/>
    <w:tmpl w:val="B00E91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41A350A5"/>
    <w:multiLevelType w:val="multilevel"/>
    <w:tmpl w:val="0B482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94A5C20"/>
    <w:multiLevelType w:val="hybridMultilevel"/>
    <w:tmpl w:val="FFA2A0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98404F3"/>
    <w:multiLevelType w:val="multilevel"/>
    <w:tmpl w:val="3BD49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B8C10AD"/>
    <w:multiLevelType w:val="multilevel"/>
    <w:tmpl w:val="C582C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6B51DD6"/>
    <w:multiLevelType w:val="multilevel"/>
    <w:tmpl w:val="869A4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1FD5326"/>
    <w:multiLevelType w:val="multilevel"/>
    <w:tmpl w:val="3B4A15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13396385">
    <w:abstractNumId w:val="0"/>
  </w:num>
  <w:num w:numId="2" w16cid:durableId="206600871">
    <w:abstractNumId w:val="5"/>
  </w:num>
  <w:num w:numId="3" w16cid:durableId="526794236">
    <w:abstractNumId w:val="6"/>
  </w:num>
  <w:num w:numId="4" w16cid:durableId="2136675359">
    <w:abstractNumId w:val="3"/>
  </w:num>
  <w:num w:numId="5" w16cid:durableId="653800931">
    <w:abstractNumId w:val="2"/>
  </w:num>
  <w:num w:numId="6" w16cid:durableId="2007587818">
    <w:abstractNumId w:val="1"/>
  </w:num>
  <w:num w:numId="7" w16cid:durableId="1193154192">
    <w:abstractNumId w:val="4"/>
  </w:num>
  <w:num w:numId="8" w16cid:durableId="796215164">
    <w:abstractNumId w:val="9"/>
  </w:num>
  <w:num w:numId="9" w16cid:durableId="1740833474">
    <w:abstractNumId w:val="10"/>
  </w:num>
  <w:num w:numId="10" w16cid:durableId="12584564">
    <w:abstractNumId w:val="11"/>
  </w:num>
  <w:num w:numId="11" w16cid:durableId="962269922">
    <w:abstractNumId w:val="8"/>
  </w:num>
  <w:num w:numId="12" w16cid:durableId="12887002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C5BD8"/>
    <w:rsid w:val="000031D9"/>
    <w:rsid w:val="000339AB"/>
    <w:rsid w:val="00096AF3"/>
    <w:rsid w:val="000A2E2E"/>
    <w:rsid w:val="00114228"/>
    <w:rsid w:val="001257A8"/>
    <w:rsid w:val="001425D2"/>
    <w:rsid w:val="0016322E"/>
    <w:rsid w:val="00266E7E"/>
    <w:rsid w:val="002740D5"/>
    <w:rsid w:val="00290E95"/>
    <w:rsid w:val="002B44E3"/>
    <w:rsid w:val="00337505"/>
    <w:rsid w:val="003A380E"/>
    <w:rsid w:val="003D772F"/>
    <w:rsid w:val="0044766A"/>
    <w:rsid w:val="00447EF5"/>
    <w:rsid w:val="0045162B"/>
    <w:rsid w:val="00466B6A"/>
    <w:rsid w:val="00492CCB"/>
    <w:rsid w:val="004C1DC1"/>
    <w:rsid w:val="004E6EEC"/>
    <w:rsid w:val="004F34BE"/>
    <w:rsid w:val="00500AF6"/>
    <w:rsid w:val="00505B89"/>
    <w:rsid w:val="00536795"/>
    <w:rsid w:val="005424BE"/>
    <w:rsid w:val="005926D0"/>
    <w:rsid w:val="005A2836"/>
    <w:rsid w:val="005A6376"/>
    <w:rsid w:val="00666F1D"/>
    <w:rsid w:val="006B3056"/>
    <w:rsid w:val="006D1A76"/>
    <w:rsid w:val="006F6056"/>
    <w:rsid w:val="00732F0D"/>
    <w:rsid w:val="007554C4"/>
    <w:rsid w:val="00777DB3"/>
    <w:rsid w:val="007805D7"/>
    <w:rsid w:val="007D78F9"/>
    <w:rsid w:val="007E3D73"/>
    <w:rsid w:val="007F72DB"/>
    <w:rsid w:val="00852C36"/>
    <w:rsid w:val="008641C8"/>
    <w:rsid w:val="00911A86"/>
    <w:rsid w:val="0091406E"/>
    <w:rsid w:val="00916178"/>
    <w:rsid w:val="0092444C"/>
    <w:rsid w:val="009469F7"/>
    <w:rsid w:val="009A6A16"/>
    <w:rsid w:val="009D60DA"/>
    <w:rsid w:val="009D79F1"/>
    <w:rsid w:val="00AA6A5B"/>
    <w:rsid w:val="00B23FC6"/>
    <w:rsid w:val="00B97B49"/>
    <w:rsid w:val="00C2588A"/>
    <w:rsid w:val="00C52532"/>
    <w:rsid w:val="00CB05C7"/>
    <w:rsid w:val="00CC0FC2"/>
    <w:rsid w:val="00D46BE3"/>
    <w:rsid w:val="00D7020A"/>
    <w:rsid w:val="00D81CA1"/>
    <w:rsid w:val="00E11B04"/>
    <w:rsid w:val="00E145BF"/>
    <w:rsid w:val="00E50B91"/>
    <w:rsid w:val="00E81FA0"/>
    <w:rsid w:val="00EA5081"/>
    <w:rsid w:val="00EC35BC"/>
    <w:rsid w:val="00EE51EE"/>
    <w:rsid w:val="00F03378"/>
    <w:rsid w:val="00F33FC3"/>
    <w:rsid w:val="00F90FF3"/>
    <w:rsid w:val="00FB3194"/>
    <w:rsid w:val="00FC75AF"/>
    <w:rsid w:val="03CF6B32"/>
    <w:rsid w:val="059286F9"/>
    <w:rsid w:val="062B0DBE"/>
    <w:rsid w:val="0ECD3040"/>
    <w:rsid w:val="10187706"/>
    <w:rsid w:val="12254297"/>
    <w:rsid w:val="1394B6EE"/>
    <w:rsid w:val="18F7EA99"/>
    <w:rsid w:val="19FF8ED1"/>
    <w:rsid w:val="24646309"/>
    <w:rsid w:val="2E58C2AC"/>
    <w:rsid w:val="2EB76FEF"/>
    <w:rsid w:val="35EC5BD8"/>
    <w:rsid w:val="3AF3518F"/>
    <w:rsid w:val="451ABD22"/>
    <w:rsid w:val="46A68AE4"/>
    <w:rsid w:val="47606409"/>
    <w:rsid w:val="514D2552"/>
    <w:rsid w:val="58895C9C"/>
    <w:rsid w:val="717696B1"/>
    <w:rsid w:val="728998FF"/>
    <w:rsid w:val="79982290"/>
    <w:rsid w:val="7DD90C0E"/>
    <w:rsid w:val="7F2BD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C5BD8"/>
  <w15:chartTrackingRefBased/>
  <w15:docId w15:val="{A4A04EF4-6238-4D4C-8415-D6C0BE22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tekstChar" w:customStyle="1">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Lijstalinea">
    <w:name w:val="List Paragraph"/>
    <w:basedOn w:val="Standaard"/>
    <w:uiPriority w:val="34"/>
    <w:qFormat/>
    <w:rsid w:val="000031D9"/>
    <w:pPr>
      <w:spacing w:after="0" w:line="240" w:lineRule="auto"/>
      <w:ind w:left="720"/>
      <w:contextualSpacing/>
    </w:pPr>
    <w:rPr>
      <w:rFonts w:ascii="Arial" w:hAnsi="Arial"/>
      <w:kern w:val="2"/>
      <w:sz w:val="20"/>
      <w14:ligatures w14:val="standardContextual"/>
    </w:rPr>
  </w:style>
  <w:style w:type="character" w:styleId="Tekstvantijdelijkeaanduiding">
    <w:name w:val="Placeholder Text"/>
    <w:basedOn w:val="Standaardalinea-lettertype"/>
    <w:uiPriority w:val="99"/>
    <w:semiHidden/>
    <w:rsid w:val="00916178"/>
    <w:rPr>
      <w:color w:val="666666"/>
    </w:rPr>
  </w:style>
  <w:style w:type="character" w:styleId="Hyperlink">
    <w:name w:val="Hyperlink"/>
    <w:basedOn w:val="Standaardalinea-lettertype"/>
    <w:uiPriority w:val="99"/>
    <w:unhideWhenUsed/>
    <w:rsid w:val="007F72DB"/>
    <w:rPr>
      <w:color w:val="467886" w:themeColor="hyperlink"/>
      <w:u w:val="single"/>
    </w:rPr>
  </w:style>
  <w:style w:type="character" w:styleId="Onopgelostemelding">
    <w:name w:val="Unresolved Mention"/>
    <w:basedOn w:val="Standaardalinea-lettertype"/>
    <w:uiPriority w:val="99"/>
    <w:semiHidden/>
    <w:unhideWhenUsed/>
    <w:rsid w:val="007F72DB"/>
    <w:rPr>
      <w:color w:val="605E5C"/>
      <w:shd w:val="clear" w:color="auto" w:fill="E1DFDD"/>
    </w:rPr>
  </w:style>
  <w:style w:type="character" w:styleId="Verwijzingopmerking">
    <w:name w:val="annotation reference"/>
    <w:basedOn w:val="Standaardalinea-lettertype"/>
    <w:uiPriority w:val="99"/>
    <w:semiHidden/>
    <w:unhideWhenUsed/>
    <w:rsid w:val="00EA5081"/>
    <w:rPr>
      <w:sz w:val="16"/>
      <w:szCs w:val="16"/>
    </w:rPr>
  </w:style>
  <w:style w:type="paragraph" w:styleId="Tekstopmerking">
    <w:name w:val="annotation text"/>
    <w:basedOn w:val="Standaard"/>
    <w:link w:val="TekstopmerkingChar"/>
    <w:uiPriority w:val="99"/>
    <w:unhideWhenUsed/>
    <w:rsid w:val="00EA5081"/>
    <w:pPr>
      <w:spacing w:line="240" w:lineRule="auto"/>
    </w:pPr>
    <w:rPr>
      <w:sz w:val="20"/>
      <w:szCs w:val="20"/>
    </w:rPr>
  </w:style>
  <w:style w:type="character" w:styleId="TekstopmerkingChar" w:customStyle="1">
    <w:name w:val="Tekst opmerking Char"/>
    <w:basedOn w:val="Standaardalinea-lettertype"/>
    <w:link w:val="Tekstopmerking"/>
    <w:uiPriority w:val="99"/>
    <w:rsid w:val="00EA5081"/>
    <w:rPr>
      <w:sz w:val="20"/>
      <w:szCs w:val="20"/>
    </w:rPr>
  </w:style>
  <w:style w:type="paragraph" w:styleId="Onderwerpvanopmerking">
    <w:name w:val="annotation subject"/>
    <w:basedOn w:val="Tekstopmerking"/>
    <w:next w:val="Tekstopmerking"/>
    <w:link w:val="OnderwerpvanopmerkingChar"/>
    <w:uiPriority w:val="99"/>
    <w:semiHidden/>
    <w:unhideWhenUsed/>
    <w:rsid w:val="00EA5081"/>
    <w:rPr>
      <w:b/>
      <w:bCs/>
    </w:rPr>
  </w:style>
  <w:style w:type="character" w:styleId="OnderwerpvanopmerkingChar" w:customStyle="1">
    <w:name w:val="Onderwerp van opmerking Char"/>
    <w:basedOn w:val="TekstopmerkingChar"/>
    <w:link w:val="Onderwerpvanopmerking"/>
    <w:uiPriority w:val="99"/>
    <w:semiHidden/>
    <w:rsid w:val="00EA50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9B097C5626554B91505C40B6DFC6C8" ma:contentTypeVersion="13" ma:contentTypeDescription="Een nieuw document maken." ma:contentTypeScope="" ma:versionID="ae4ab86f4c278f4e3b0016bcabc1fe83">
  <xsd:schema xmlns:xsd="http://www.w3.org/2001/XMLSchema" xmlns:xs="http://www.w3.org/2001/XMLSchema" xmlns:p="http://schemas.microsoft.com/office/2006/metadata/properties" xmlns:ns2="2892c6f5-33bb-4ecd-bb2e-d06b65758e27" xmlns:ns3="04519dbe-068e-4755-9d5c-35a903ffd64b" targetNamespace="http://schemas.microsoft.com/office/2006/metadata/properties" ma:root="true" ma:fieldsID="06678dfa5ed0e5e17c591c75a2568ad8" ns2:_="" ns3:_="">
    <xsd:import namespace="2892c6f5-33bb-4ecd-bb2e-d06b65758e27"/>
    <xsd:import namespace="04519dbe-068e-4755-9d5c-35a903ffd6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2c6f5-33bb-4ecd-bb2e-d06b65758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58d49bc-eff7-446c-b762-bb95cb93945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519dbe-068e-4755-9d5c-35a903ffd6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7dca0b-3917-4ed6-ac60-822998f9cfde}" ma:internalName="TaxCatchAll" ma:showField="CatchAllData" ma:web="04519dbe-068e-4755-9d5c-35a903ffd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92c6f5-33bb-4ecd-bb2e-d06b65758e27">
      <Terms xmlns="http://schemas.microsoft.com/office/infopath/2007/PartnerControls"/>
    </lcf76f155ced4ddcb4097134ff3c332f>
    <TaxCatchAll xmlns="04519dbe-068e-4755-9d5c-35a903ffd64b" xsi:nil="true"/>
  </documentManagement>
</p:properties>
</file>

<file path=customXml/itemProps1.xml><?xml version="1.0" encoding="utf-8"?>
<ds:datastoreItem xmlns:ds="http://schemas.openxmlformats.org/officeDocument/2006/customXml" ds:itemID="{C69B05F4-9434-49E1-9357-F8F85DF284D8}">
  <ds:schemaRefs>
    <ds:schemaRef ds:uri="http://schemas.microsoft.com/sharepoint/v3/contenttype/forms"/>
  </ds:schemaRefs>
</ds:datastoreItem>
</file>

<file path=customXml/itemProps2.xml><?xml version="1.0" encoding="utf-8"?>
<ds:datastoreItem xmlns:ds="http://schemas.openxmlformats.org/officeDocument/2006/customXml" ds:itemID="{5F1CB3F7-EFB1-44EC-A2C1-313872593C30}"/>
</file>

<file path=customXml/itemProps3.xml><?xml version="1.0" encoding="utf-8"?>
<ds:datastoreItem xmlns:ds="http://schemas.openxmlformats.org/officeDocument/2006/customXml" ds:itemID="{267B042D-AF34-4A3E-BA19-4206DB906F47}">
  <ds:schemaRefs>
    <ds:schemaRef ds:uri="http://schemas.microsoft.com/office/2006/metadata/properties"/>
    <ds:schemaRef ds:uri="http://schemas.microsoft.com/office/infopath/2007/PartnerControls"/>
    <ds:schemaRef ds:uri="2892c6f5-33bb-4ecd-bb2e-d06b65758e27"/>
    <ds:schemaRef ds:uri="04519dbe-068e-4755-9d5c-35a903ffd6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Nijgh | Grasshoppers</dc:creator>
  <keywords/>
  <dc:description/>
  <lastModifiedBy>Mary-Ann Meijvogel | Grasshoppers</lastModifiedBy>
  <revision>52</revision>
  <dcterms:created xsi:type="dcterms:W3CDTF">2024-06-19T17:16:00.0000000Z</dcterms:created>
  <dcterms:modified xsi:type="dcterms:W3CDTF">2026-08-28T12:21:28.1194552Z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0x0101001E9B097C5626554B91505C40B6DFC6C8</vt:lpwstr>
  </property>
  <property fmtid="{D5CDD505-2E9C-101B-9397-08002B2CF9AE}" pid="3" name="MediaServiceImageTags">
    <vt:lpwstr/>
  </property>
</Properties>
</file>